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FD38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6DF62" wp14:editId="32847D28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34BA07" w14:textId="77777777" w:rsidR="00FA5B6E" w:rsidRDefault="00194E19">
                            <w:r w:rsidRPr="00FA5B6E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Základní umělecká škola </w:t>
                            </w:r>
                            <w:r w:rsidRPr="00FA5B6E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br/>
                              <w:t>v Úslavici nad Metůdkou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:rsidR="00FA5B6E" w:rsidRDefault="00194E19">
                      <w:r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Základní umělecká škola </w:t>
                      </w:r>
                      <w:r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br/>
                        <w:t>v </w:t>
                      </w:r>
                      <w:proofErr w:type="spellStart"/>
                      <w:r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Úslavici</w:t>
                      </w:r>
                      <w:proofErr w:type="spellEnd"/>
                      <w:r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nad </w:t>
                      </w:r>
                      <w:proofErr w:type="spellStart"/>
                      <w:r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Metůdkou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uvádí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1F312D08" w14:textId="77777777" w:rsidR="00FA5B6E" w:rsidRPr="00FA5B6E" w:rsidRDefault="00FA5B6E" w:rsidP="00FA5B6E"/>
    <w:p w14:paraId="3C993DA9" w14:textId="77777777" w:rsidR="00FA5B6E" w:rsidRPr="00FA5B6E" w:rsidRDefault="00FA5B6E" w:rsidP="00FA5B6E"/>
    <w:p w14:paraId="5DDF473F" w14:textId="77777777" w:rsidR="00FA5B6E" w:rsidRPr="00FA5B6E" w:rsidRDefault="00FA5B6E" w:rsidP="00FA5B6E"/>
    <w:p w14:paraId="59BD2755" w14:textId="77777777" w:rsidR="00FA5B6E" w:rsidRPr="00FA5B6E" w:rsidRDefault="00FA5B6E" w:rsidP="00FA5B6E"/>
    <w:p w14:paraId="489AD3DA" w14:textId="77777777" w:rsidR="00FA5B6E" w:rsidRPr="00FA5B6E" w:rsidRDefault="00FA5B6E" w:rsidP="00FA5B6E"/>
    <w:p w14:paraId="76BE2237" w14:textId="77777777" w:rsidR="00FA5B6E" w:rsidRPr="00FA5B6E" w:rsidRDefault="00FA5B6E" w:rsidP="00FA5B6E"/>
    <w:p w14:paraId="773397E1" w14:textId="77777777" w:rsidR="00FA5B6E" w:rsidRPr="00FA5B6E" w:rsidRDefault="00FA5B6E" w:rsidP="00FA5B6E"/>
    <w:p w14:paraId="11569557" w14:textId="77777777" w:rsidR="00FA5B6E" w:rsidRPr="00FA5B6E" w:rsidRDefault="00FA5B6E" w:rsidP="00FA5B6E"/>
    <w:p w14:paraId="41ABF529" w14:textId="77777777" w:rsidR="00FA5B6E" w:rsidRPr="00FA5B6E" w:rsidRDefault="00FA5B6E" w:rsidP="00FA5B6E"/>
    <w:p w14:paraId="7CE8F577" w14:textId="77777777" w:rsidR="00FA5B6E" w:rsidRDefault="00FA5B6E" w:rsidP="00FA5B6E">
      <w:pPr>
        <w:tabs>
          <w:tab w:val="left" w:pos="14700"/>
        </w:tabs>
      </w:pPr>
      <w:r>
        <w:tab/>
      </w:r>
    </w:p>
    <w:p w14:paraId="101DD2B1" w14:textId="77777777" w:rsidR="00FA5B6E" w:rsidRPr="00FA5B6E" w:rsidRDefault="00FA5B6E" w:rsidP="00FA5B6E"/>
    <w:p w14:paraId="63287889" w14:textId="77777777" w:rsidR="00FA5B6E" w:rsidRPr="00FA5B6E" w:rsidRDefault="00FA5B6E" w:rsidP="00FA5B6E"/>
    <w:p w14:paraId="22A50E5E" w14:textId="77777777" w:rsidR="00FA5B6E" w:rsidRPr="00FA5B6E" w:rsidRDefault="00FA5B6E" w:rsidP="00FA5B6E"/>
    <w:p w14:paraId="3124E386" w14:textId="77777777" w:rsidR="00FA5B6E" w:rsidRPr="00FA5B6E" w:rsidRDefault="00FA5B6E" w:rsidP="00FA5B6E"/>
    <w:p w14:paraId="6F394812" w14:textId="77777777" w:rsidR="00FA5B6E" w:rsidRPr="00FA5B6E" w:rsidRDefault="00FA5B6E" w:rsidP="00FA5B6E"/>
    <w:p w14:paraId="038EC3D1" w14:textId="77777777" w:rsidR="00FA5B6E" w:rsidRPr="00FA5B6E" w:rsidRDefault="00FA5B6E" w:rsidP="00FA5B6E"/>
    <w:p w14:paraId="16FAE459" w14:textId="77777777"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2371B" wp14:editId="78C8DCE6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8CB74" w14:textId="3CE4913E" w:rsidR="00194E19" w:rsidRPr="00194E19" w:rsidRDefault="00862354" w:rsidP="00194E1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Hurá na Smetanu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2371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14:paraId="2EA8CB74" w14:textId="3CE4913E" w:rsidR="00194E19" w:rsidRPr="00194E19" w:rsidRDefault="00862354" w:rsidP="00194E1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Hurá na Smetanu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F5871" wp14:editId="4980CEAD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D96D8" w14:textId="77777777"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r w:rsidRPr="00123383">
                              <w:rPr>
                                <w:b w:val="0"/>
                                <w:bCs w:val="0"/>
                              </w:rPr>
                              <w:t>13. 3. 16 h</w:t>
                            </w:r>
                          </w:p>
                          <w:p w14:paraId="78409988" w14:textId="77777777"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r w:rsidRPr="00123383">
                              <w:rPr>
                                <w:b w:val="0"/>
                                <w:bCs w:val="0"/>
                              </w:rPr>
                              <w:t>velká aula</w:t>
                            </w:r>
                          </w:p>
                          <w:p w14:paraId="614EF808" w14:textId="77777777"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2D8E2E0A" w14:textId="77777777" w:rsidR="00123383" w:rsidRDefault="00194E19" w:rsidP="00123383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23383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Výběr písní Bedřicha Smetany. Na klavír vystoupí </w:t>
                            </w:r>
                          </w:p>
                          <w:p w14:paraId="4288F506" w14:textId="77777777" w:rsidR="00123383" w:rsidRDefault="00194E19" w:rsidP="00123383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23383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Marie Černá, zpěv Jan Černý, Cyril Lhota, </w:t>
                            </w:r>
                          </w:p>
                          <w:p w14:paraId="1B2CB449" w14:textId="77777777" w:rsidR="00FA5B6E" w:rsidRPr="00123383" w:rsidRDefault="00194E19" w:rsidP="00123383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23383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Johny Dovany a Jenda Strouhanka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22550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r w:rsidRPr="00123383">
                        <w:rPr>
                          <w:b w:val="0"/>
                          <w:bCs w:val="0"/>
                        </w:rPr>
                        <w:t>13. 3. 16 h</w:t>
                      </w:r>
                    </w:p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r w:rsidRPr="00123383">
                        <w:rPr>
                          <w:b w:val="0"/>
                          <w:bCs w:val="0"/>
                        </w:rPr>
                        <w:t>velká aula</w:t>
                      </w:r>
                    </w:p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</w:p>
                    <w:p w:rsidR="00123383" w:rsidRDefault="00194E19" w:rsidP="00123383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23383">
                        <w:rPr>
                          <w:b/>
                          <w:bCs/>
                          <w:sz w:val="48"/>
                          <w:szCs w:val="48"/>
                        </w:rPr>
                        <w:t xml:space="preserve">Výběr písní Bedřicha Smetany. Na klavír vystoupí </w:t>
                      </w:r>
                    </w:p>
                    <w:p w:rsidR="00123383" w:rsidRDefault="00194E19" w:rsidP="00123383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23383">
                        <w:rPr>
                          <w:b/>
                          <w:bCs/>
                          <w:sz w:val="48"/>
                          <w:szCs w:val="48"/>
                        </w:rPr>
                        <w:t xml:space="preserve">Marie Černá, zpěv Jan Černý, Cyril Lhota, </w:t>
                      </w:r>
                    </w:p>
                    <w:p w:rsidR="00FA5B6E" w:rsidRPr="00123383" w:rsidRDefault="00194E19" w:rsidP="00123383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 w:rsidRPr="00123383">
                        <w:rPr>
                          <w:b/>
                          <w:bCs/>
                          <w:sz w:val="48"/>
                          <w:szCs w:val="48"/>
                        </w:rPr>
                        <w:t xml:space="preserve">Johny </w:t>
                      </w:r>
                      <w:proofErr w:type="spellStart"/>
                      <w:r w:rsidRPr="00123383">
                        <w:rPr>
                          <w:b/>
                          <w:bCs/>
                          <w:sz w:val="48"/>
                          <w:szCs w:val="48"/>
                        </w:rPr>
                        <w:t>Dovany</w:t>
                      </w:r>
                      <w:proofErr w:type="spellEnd"/>
                      <w:r w:rsidRPr="00123383">
                        <w:rPr>
                          <w:b/>
                          <w:bCs/>
                          <w:sz w:val="48"/>
                          <w:szCs w:val="48"/>
                        </w:rPr>
                        <w:t xml:space="preserve"> a Jenda Strouhanka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2C1A6F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72D18" w14:textId="77777777" w:rsidR="002C1A6F" w:rsidRDefault="002C1A6F" w:rsidP="00FA5B6E">
      <w:r>
        <w:separator/>
      </w:r>
    </w:p>
  </w:endnote>
  <w:endnote w:type="continuationSeparator" w:id="0">
    <w:p w14:paraId="234CF42A" w14:textId="77777777" w:rsidR="002C1A6F" w:rsidRDefault="002C1A6F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9805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6F8AD3" wp14:editId="2E2D697D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4AA639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8A84" w14:textId="77777777" w:rsidR="002C1A6F" w:rsidRDefault="002C1A6F" w:rsidP="00FA5B6E">
      <w:r>
        <w:separator/>
      </w:r>
    </w:p>
  </w:footnote>
  <w:footnote w:type="continuationSeparator" w:id="0">
    <w:p w14:paraId="13A93BD9" w14:textId="77777777" w:rsidR="002C1A6F" w:rsidRDefault="002C1A6F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B1AD0" w14:textId="77777777" w:rsidR="00494FD4" w:rsidRDefault="009410B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7" behindDoc="1" locked="0" layoutInCell="1" allowOverlap="1" wp14:anchorId="76BA36CF" wp14:editId="60D599BC">
              <wp:simplePos x="0" y="0"/>
              <wp:positionH relativeFrom="column">
                <wp:posOffset>-551815</wp:posOffset>
              </wp:positionH>
              <wp:positionV relativeFrom="paragraph">
                <wp:posOffset>-450215</wp:posOffset>
              </wp:positionV>
              <wp:extent cx="10845800" cy="15125700"/>
              <wp:effectExtent l="0" t="0" r="0" b="0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45800" cy="15125700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8696E5C" id="Obdélník 5" o:spid="_x0000_s1026" style="position:absolute;margin-left:-43.45pt;margin-top:-35.45pt;width:854pt;height:1191pt;z-index:-2516561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" fillcolor="#8eb39c" stroked="f" strokeweight="1pt"/>
          </w:pict>
        </mc:Fallback>
      </mc:AlternateContent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7D77A8EB" wp14:editId="72984797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3383" w:rsidRPr="00F502B3">
      <w:rPr>
        <w:noProof/>
        <w:color w:val="FF0000"/>
      </w:rPr>
      <w:drawing>
        <wp:anchor distT="0" distB="0" distL="114300" distR="114300" simplePos="0" relativeHeight="251664384" behindDoc="1" locked="1" layoutInCell="1" allowOverlap="1" wp14:anchorId="56FF4E63" wp14:editId="1B6F0069">
          <wp:simplePos x="0" y="0"/>
          <wp:positionH relativeFrom="margin">
            <wp:align>right</wp:align>
          </wp:positionH>
          <wp:positionV relativeFrom="margin">
            <wp:align>top</wp:align>
          </wp:positionV>
          <wp:extent cx="1842770" cy="1562100"/>
          <wp:effectExtent l="0" t="0" r="0" b="0"/>
          <wp:wrapNone/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36D65"/>
    <w:rsid w:val="00123383"/>
    <w:rsid w:val="00186096"/>
    <w:rsid w:val="00194E19"/>
    <w:rsid w:val="0021107B"/>
    <w:rsid w:val="002C1A6F"/>
    <w:rsid w:val="00494FD4"/>
    <w:rsid w:val="00541915"/>
    <w:rsid w:val="007831BC"/>
    <w:rsid w:val="00862354"/>
    <w:rsid w:val="009410B2"/>
    <w:rsid w:val="00B02B38"/>
    <w:rsid w:val="00E20C80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A22C7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2024-02-09T14:44:00Z</dcterms:created>
  <dcterms:modified xsi:type="dcterms:W3CDTF">2024-02-16T11:12:00Z</dcterms:modified>
</cp:coreProperties>
</file>